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C" w:rsidRDefault="002C584C" w:rsidP="00E60CA7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426820">
        <w:rPr>
          <w:rFonts w:ascii="Arial" w:hAnsi="Arial" w:cs="Arial"/>
          <w:b/>
          <w:sz w:val="20"/>
          <w:szCs w:val="20"/>
        </w:rPr>
        <w:t>Sustainable Living</w:t>
      </w:r>
      <w:r w:rsidR="00C14839">
        <w:rPr>
          <w:rFonts w:ascii="Arial" w:hAnsi="Arial" w:cs="Arial"/>
          <w:b/>
          <w:sz w:val="20"/>
          <w:szCs w:val="20"/>
        </w:rPr>
        <w:t xml:space="preserve"> Armidale </w:t>
      </w:r>
      <w:r w:rsidR="001E2DCD">
        <w:rPr>
          <w:rFonts w:ascii="Arial" w:hAnsi="Arial" w:cs="Arial"/>
          <w:b/>
          <w:sz w:val="20"/>
          <w:szCs w:val="20"/>
        </w:rPr>
        <w:t>Inc.</w:t>
      </w:r>
      <w:proofErr w:type="gramEnd"/>
    </w:p>
    <w:p w:rsidR="00C14839" w:rsidRPr="00426820" w:rsidRDefault="00C14839" w:rsidP="00E60C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Annual General Meeting</w:t>
      </w:r>
    </w:p>
    <w:p w:rsidR="002C584C" w:rsidRPr="00426820" w:rsidRDefault="000C16C4" w:rsidP="00E60C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Notice</w:t>
      </w:r>
    </w:p>
    <w:p w:rsidR="002C584C" w:rsidRPr="00426820" w:rsidRDefault="00C14839" w:rsidP="00E60CA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 July</w:t>
      </w:r>
      <w:r w:rsidR="002C584C" w:rsidRPr="00426820">
        <w:rPr>
          <w:rFonts w:ascii="Arial" w:hAnsi="Arial" w:cs="Arial"/>
          <w:b/>
          <w:sz w:val="20"/>
          <w:szCs w:val="20"/>
        </w:rPr>
        <w:t xml:space="preserve"> 2014</w:t>
      </w:r>
    </w:p>
    <w:p w:rsidR="002C584C" w:rsidRPr="00426820" w:rsidRDefault="002C584C" w:rsidP="00E60CA7">
      <w:pPr>
        <w:jc w:val="center"/>
        <w:rPr>
          <w:rFonts w:ascii="Arial" w:hAnsi="Arial" w:cs="Arial"/>
          <w:b/>
          <w:sz w:val="20"/>
          <w:szCs w:val="20"/>
        </w:rPr>
      </w:pPr>
    </w:p>
    <w:p w:rsidR="002C584C" w:rsidRPr="00426820" w:rsidRDefault="00E9577F" w:rsidP="00E6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Annual General M</w:t>
      </w:r>
      <w:r w:rsidR="00C14839">
        <w:rPr>
          <w:rFonts w:ascii="Arial" w:hAnsi="Arial" w:cs="Arial"/>
          <w:sz w:val="20"/>
          <w:szCs w:val="20"/>
        </w:rPr>
        <w:t>eeting of Sust</w:t>
      </w:r>
      <w:r w:rsidR="00F20395">
        <w:rPr>
          <w:rFonts w:ascii="Arial" w:hAnsi="Arial" w:cs="Arial"/>
          <w:sz w:val="20"/>
          <w:szCs w:val="20"/>
        </w:rPr>
        <w:t xml:space="preserve">ainable Living </w:t>
      </w:r>
      <w:r w:rsidR="00D67518">
        <w:rPr>
          <w:rFonts w:ascii="Arial" w:hAnsi="Arial" w:cs="Arial"/>
          <w:sz w:val="20"/>
          <w:szCs w:val="20"/>
        </w:rPr>
        <w:t xml:space="preserve">Armidale </w:t>
      </w:r>
      <w:r w:rsidR="00F20395">
        <w:rPr>
          <w:rFonts w:ascii="Arial" w:hAnsi="Arial" w:cs="Arial"/>
          <w:sz w:val="20"/>
          <w:szCs w:val="20"/>
        </w:rPr>
        <w:t>will be held at 7</w:t>
      </w:r>
      <w:r w:rsidR="00C14839">
        <w:rPr>
          <w:rFonts w:ascii="Arial" w:hAnsi="Arial" w:cs="Arial"/>
          <w:sz w:val="20"/>
          <w:szCs w:val="20"/>
        </w:rPr>
        <w:t>pm on Thursd</w:t>
      </w:r>
      <w:r w:rsidR="005C473C">
        <w:rPr>
          <w:rFonts w:ascii="Arial" w:hAnsi="Arial" w:cs="Arial"/>
          <w:sz w:val="20"/>
          <w:szCs w:val="20"/>
        </w:rPr>
        <w:t>ay 3 July 2014, at Kent House, 141</w:t>
      </w:r>
      <w:r w:rsidR="00C14839">
        <w:rPr>
          <w:rFonts w:ascii="Arial" w:hAnsi="Arial" w:cs="Arial"/>
          <w:sz w:val="20"/>
          <w:szCs w:val="20"/>
        </w:rPr>
        <w:t xml:space="preserve"> Faulkner</w:t>
      </w:r>
      <w:r w:rsidR="002C584C" w:rsidRPr="00426820">
        <w:rPr>
          <w:rFonts w:ascii="Arial" w:hAnsi="Arial" w:cs="Arial"/>
          <w:sz w:val="20"/>
          <w:szCs w:val="20"/>
        </w:rPr>
        <w:t xml:space="preserve"> St, </w:t>
      </w:r>
      <w:proofErr w:type="gramStart"/>
      <w:r w:rsidR="002C584C" w:rsidRPr="00426820">
        <w:rPr>
          <w:rFonts w:ascii="Arial" w:hAnsi="Arial" w:cs="Arial"/>
          <w:sz w:val="20"/>
          <w:szCs w:val="20"/>
        </w:rPr>
        <w:t>Armidale</w:t>
      </w:r>
      <w:proofErr w:type="gramEnd"/>
      <w:r w:rsidR="002C584C" w:rsidRPr="00426820">
        <w:rPr>
          <w:rFonts w:ascii="Arial" w:hAnsi="Arial" w:cs="Arial"/>
          <w:sz w:val="20"/>
          <w:szCs w:val="20"/>
        </w:rPr>
        <w:t xml:space="preserve">. </w:t>
      </w:r>
    </w:p>
    <w:p w:rsidR="002C584C" w:rsidRPr="00426820" w:rsidRDefault="002C584C" w:rsidP="00E6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584C" w:rsidRPr="00426820" w:rsidRDefault="002C584C" w:rsidP="00E6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584C" w:rsidRPr="00426820" w:rsidRDefault="002C584C" w:rsidP="0026293E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426820">
        <w:rPr>
          <w:rFonts w:ascii="Arial" w:hAnsi="Arial" w:cs="Arial"/>
          <w:b/>
          <w:sz w:val="20"/>
          <w:szCs w:val="20"/>
        </w:rPr>
        <w:t>Apologies and Confirmation of Minutes</w:t>
      </w:r>
    </w:p>
    <w:p w:rsidR="00166867" w:rsidRDefault="00166867" w:rsidP="00625171">
      <w:pPr>
        <w:pStyle w:val="ListParagraph"/>
        <w:ind w:left="0" w:firstLine="709"/>
        <w:rPr>
          <w:rFonts w:ascii="Arial" w:hAnsi="Arial" w:cs="Arial"/>
          <w:sz w:val="20"/>
          <w:szCs w:val="20"/>
        </w:rPr>
      </w:pPr>
    </w:p>
    <w:p w:rsidR="002C584C" w:rsidRDefault="0053724F" w:rsidP="00625171">
      <w:pPr>
        <w:pStyle w:val="ListParagraph"/>
        <w:ind w:left="0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</w:t>
      </w:r>
      <w:r w:rsidR="002C584C" w:rsidRPr="00426820">
        <w:rPr>
          <w:rFonts w:ascii="Arial" w:hAnsi="Arial" w:cs="Arial"/>
          <w:sz w:val="20"/>
          <w:szCs w:val="20"/>
        </w:rPr>
        <w:t xml:space="preserve"> minu</w:t>
      </w:r>
      <w:r w:rsidR="00C14839">
        <w:rPr>
          <w:rFonts w:ascii="Arial" w:hAnsi="Arial" w:cs="Arial"/>
          <w:sz w:val="20"/>
          <w:szCs w:val="20"/>
        </w:rPr>
        <w:t>tes from the Annual General Meeting held on 4 July 2013</w:t>
      </w:r>
      <w:r w:rsidR="002C584C" w:rsidRPr="00426820">
        <w:rPr>
          <w:rFonts w:ascii="Arial" w:hAnsi="Arial" w:cs="Arial"/>
          <w:sz w:val="20"/>
          <w:szCs w:val="20"/>
        </w:rPr>
        <w:t xml:space="preserve"> are attached for confirmation.</w:t>
      </w:r>
    </w:p>
    <w:p w:rsidR="0053724F" w:rsidRDefault="0053724F" w:rsidP="00770512">
      <w:pPr>
        <w:pStyle w:val="ListParagraph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Proxies must be submitted in writing to the Secretary, no later than 24 hours</w:t>
      </w:r>
      <w:r w:rsidR="00FA1D66">
        <w:rPr>
          <w:rFonts w:ascii="Arial" w:hAnsi="Arial" w:cs="Arial"/>
          <w:sz w:val="20"/>
          <w:szCs w:val="20"/>
        </w:rPr>
        <w:t xml:space="preserve"> before the time of the meeting, using t</w:t>
      </w:r>
      <w:r w:rsidR="0097200D">
        <w:rPr>
          <w:rFonts w:ascii="Arial" w:hAnsi="Arial" w:cs="Arial"/>
          <w:sz w:val="20"/>
          <w:szCs w:val="20"/>
        </w:rPr>
        <w:t>he form available</w:t>
      </w:r>
      <w:r w:rsidR="00770512">
        <w:rPr>
          <w:rFonts w:ascii="Arial" w:hAnsi="Arial" w:cs="Arial"/>
          <w:sz w:val="20"/>
          <w:szCs w:val="20"/>
        </w:rPr>
        <w:t xml:space="preserve"> at</w:t>
      </w:r>
      <w:r w:rsidR="0097200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770512" w:rsidRPr="00A11F16">
          <w:rPr>
            <w:rStyle w:val="Hyperlink"/>
            <w:rFonts w:ascii="Arial" w:hAnsi="Arial" w:cs="Arial"/>
            <w:sz w:val="20"/>
            <w:szCs w:val="20"/>
          </w:rPr>
          <w:t>http://slaati.org/?page_id=60</w:t>
        </w:r>
      </w:hyperlink>
    </w:p>
    <w:p w:rsidR="00770512" w:rsidRPr="00770512" w:rsidRDefault="00770512" w:rsidP="00770512">
      <w:pPr>
        <w:pStyle w:val="ListParagraph"/>
        <w:ind w:left="709"/>
        <w:rPr>
          <w:rFonts w:ascii="Arial" w:hAnsi="Arial" w:cs="Arial"/>
          <w:sz w:val="20"/>
          <w:szCs w:val="20"/>
        </w:rPr>
      </w:pPr>
    </w:p>
    <w:p w:rsidR="002C584C" w:rsidRPr="00426820" w:rsidRDefault="002C584C" w:rsidP="00E32613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426820">
        <w:rPr>
          <w:rFonts w:ascii="Arial" w:hAnsi="Arial" w:cs="Arial"/>
          <w:b/>
          <w:sz w:val="20"/>
          <w:szCs w:val="20"/>
        </w:rPr>
        <w:t>Business Arising from Minutes</w:t>
      </w:r>
    </w:p>
    <w:p w:rsidR="002C584C" w:rsidRPr="00426820" w:rsidRDefault="002C584C" w:rsidP="00E6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584C" w:rsidRPr="00426820" w:rsidRDefault="002C584C" w:rsidP="00E60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584C" w:rsidRPr="00426820" w:rsidRDefault="00625171" w:rsidP="00E32613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Convenor’s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Report</w:t>
      </w:r>
    </w:p>
    <w:p w:rsidR="00166867" w:rsidRDefault="00166867" w:rsidP="00625171">
      <w:pPr>
        <w:pStyle w:val="ListParagraph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2C584C" w:rsidRPr="00625171" w:rsidRDefault="00770512" w:rsidP="00625171">
      <w:pPr>
        <w:pStyle w:val="ListParagraph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presented.</w:t>
      </w:r>
    </w:p>
    <w:p w:rsidR="002C584C" w:rsidRPr="00426820" w:rsidRDefault="002C584C" w:rsidP="00A456CA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C584C" w:rsidRPr="00426820" w:rsidRDefault="00625171" w:rsidP="00AE1494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Treasurer’s Report for year end</w:t>
      </w:r>
      <w:r w:rsidR="00084C9A">
        <w:rPr>
          <w:rFonts w:ascii="Arial" w:hAnsi="Arial" w:cs="Arial"/>
          <w:b/>
          <w:sz w:val="20"/>
          <w:szCs w:val="20"/>
        </w:rPr>
        <w:t xml:space="preserve"> 30 June 2014</w:t>
      </w:r>
    </w:p>
    <w:p w:rsidR="00166867" w:rsidRDefault="00166867" w:rsidP="0062517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2C584C" w:rsidRPr="00625171" w:rsidRDefault="00625171" w:rsidP="0062517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be circulated</w:t>
      </w:r>
      <w:r w:rsidR="00770512">
        <w:rPr>
          <w:rFonts w:ascii="Arial" w:hAnsi="Arial" w:cs="Arial"/>
          <w:sz w:val="20"/>
          <w:szCs w:val="20"/>
        </w:rPr>
        <w:t>.</w:t>
      </w:r>
    </w:p>
    <w:p w:rsidR="002C584C" w:rsidRPr="00426820" w:rsidRDefault="002C584C" w:rsidP="00A456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584C" w:rsidRDefault="00625171" w:rsidP="00BE0E69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Election of Office Bearers</w:t>
      </w:r>
    </w:p>
    <w:p w:rsidR="00166867" w:rsidRDefault="00166867" w:rsidP="00225681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444D44" w:rsidRDefault="00444D44" w:rsidP="00225681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18 of the Constitution requires the election of office bearers to take place at the AGM, and delegates from the sub-groups to be endorsed at the AGM. </w:t>
      </w:r>
    </w:p>
    <w:p w:rsidR="007967E1" w:rsidRDefault="007967E1" w:rsidP="00225681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444D44" w:rsidRDefault="00444D44" w:rsidP="00770512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Nominations for the positions of</w:t>
      </w:r>
      <w:r w:rsidR="007705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70512">
        <w:rPr>
          <w:rFonts w:ascii="Arial" w:hAnsi="Arial" w:cs="Arial"/>
          <w:sz w:val="20"/>
          <w:szCs w:val="20"/>
        </w:rPr>
        <w:t>Convenor</w:t>
      </w:r>
      <w:proofErr w:type="spellEnd"/>
      <w:r w:rsidR="00770512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Secretary; and</w:t>
      </w:r>
      <w:r w:rsidR="007705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Treasurer</w:t>
      </w:r>
      <w:r w:rsidR="00770512">
        <w:rPr>
          <w:rFonts w:ascii="Arial" w:hAnsi="Arial" w:cs="Arial"/>
          <w:sz w:val="20"/>
          <w:szCs w:val="20"/>
        </w:rPr>
        <w:t xml:space="preserve"> will be called for at the meeting.</w:t>
      </w:r>
    </w:p>
    <w:p w:rsidR="00444D44" w:rsidRDefault="00444D44" w:rsidP="00225681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444D44" w:rsidRPr="00625171" w:rsidRDefault="00444D44" w:rsidP="00225681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Sub-groups are requested to confirm the name of the delegate to act as a member the Coordinating Committee</w:t>
      </w:r>
      <w:r w:rsidR="00770512">
        <w:rPr>
          <w:rFonts w:ascii="Arial" w:hAnsi="Arial" w:cs="Arial"/>
          <w:sz w:val="20"/>
          <w:szCs w:val="20"/>
        </w:rPr>
        <w:t xml:space="preserve"> for endorsement at the AGM</w:t>
      </w:r>
      <w:r>
        <w:rPr>
          <w:rFonts w:ascii="Arial" w:hAnsi="Arial" w:cs="Arial"/>
          <w:sz w:val="20"/>
          <w:szCs w:val="20"/>
        </w:rPr>
        <w:t>.</w:t>
      </w:r>
    </w:p>
    <w:p w:rsidR="002C584C" w:rsidRPr="00426820" w:rsidRDefault="002C584C" w:rsidP="00BE0E69">
      <w:pPr>
        <w:pStyle w:val="ListParagraph"/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</w:p>
    <w:p w:rsidR="002C584C" w:rsidRPr="00426820" w:rsidRDefault="00A30D13" w:rsidP="00BE0E69">
      <w:pPr>
        <w:pStyle w:val="ListParagraph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Close of </w:t>
      </w:r>
      <w:r w:rsidR="002C584C" w:rsidRPr="00426820">
        <w:rPr>
          <w:rFonts w:ascii="Arial" w:hAnsi="Arial" w:cs="Arial"/>
          <w:b/>
          <w:sz w:val="20"/>
          <w:szCs w:val="20"/>
        </w:rPr>
        <w:t>Meeting</w:t>
      </w:r>
    </w:p>
    <w:p w:rsidR="002C584C" w:rsidRDefault="002C584C" w:rsidP="00BE0E69">
      <w:pPr>
        <w:ind w:left="709" w:hanging="709"/>
        <w:rPr>
          <w:sz w:val="20"/>
          <w:szCs w:val="20"/>
        </w:rPr>
      </w:pPr>
    </w:p>
    <w:p w:rsidR="00166867" w:rsidRDefault="00166867" w:rsidP="00426820">
      <w:pPr>
        <w:spacing w:after="0" w:line="240" w:lineRule="auto"/>
        <w:ind w:left="709" w:hanging="709"/>
        <w:rPr>
          <w:rFonts w:ascii="Arial" w:hAnsi="Arial" w:cs="Arial"/>
          <w:sz w:val="20"/>
          <w:szCs w:val="20"/>
        </w:rPr>
      </w:pPr>
    </w:p>
    <w:p w:rsidR="002C584C" w:rsidRPr="00A30D13" w:rsidRDefault="002C584C" w:rsidP="00426820">
      <w:pPr>
        <w:spacing w:after="0" w:line="240" w:lineRule="auto"/>
        <w:ind w:left="709" w:hanging="709"/>
        <w:rPr>
          <w:rFonts w:ascii="Arial" w:hAnsi="Arial" w:cs="Arial"/>
          <w:sz w:val="20"/>
          <w:szCs w:val="20"/>
        </w:rPr>
      </w:pPr>
      <w:r w:rsidRPr="00A30D13">
        <w:rPr>
          <w:rFonts w:ascii="Arial" w:hAnsi="Arial" w:cs="Arial"/>
          <w:sz w:val="20"/>
          <w:szCs w:val="20"/>
        </w:rPr>
        <w:t xml:space="preserve">Sarah </w:t>
      </w:r>
      <w:proofErr w:type="spellStart"/>
      <w:r w:rsidRPr="00A30D13">
        <w:rPr>
          <w:rFonts w:ascii="Arial" w:hAnsi="Arial" w:cs="Arial"/>
          <w:sz w:val="20"/>
          <w:szCs w:val="20"/>
        </w:rPr>
        <w:t>Johnstone</w:t>
      </w:r>
      <w:proofErr w:type="spellEnd"/>
    </w:p>
    <w:p w:rsidR="002C584C" w:rsidRPr="00A30D13" w:rsidRDefault="002C584C" w:rsidP="00426820">
      <w:pPr>
        <w:spacing w:after="0" w:line="240" w:lineRule="auto"/>
        <w:ind w:left="709" w:hanging="709"/>
        <w:rPr>
          <w:rFonts w:ascii="Arial" w:hAnsi="Arial" w:cs="Arial"/>
          <w:sz w:val="20"/>
          <w:szCs w:val="20"/>
        </w:rPr>
      </w:pPr>
      <w:r w:rsidRPr="00A30D13">
        <w:rPr>
          <w:rFonts w:ascii="Arial" w:hAnsi="Arial" w:cs="Arial"/>
          <w:sz w:val="20"/>
          <w:szCs w:val="20"/>
        </w:rPr>
        <w:t>Secretary</w:t>
      </w:r>
    </w:p>
    <w:p w:rsidR="002C584C" w:rsidRDefault="00625171" w:rsidP="00426820">
      <w:pPr>
        <w:spacing w:after="0" w:line="240" w:lineRule="auto"/>
        <w:ind w:left="709" w:hanging="709"/>
        <w:rPr>
          <w:sz w:val="20"/>
          <w:szCs w:val="20"/>
        </w:rPr>
      </w:pPr>
      <w:r w:rsidRPr="00A30D13">
        <w:rPr>
          <w:rFonts w:ascii="Arial" w:hAnsi="Arial" w:cs="Arial"/>
          <w:sz w:val="20"/>
          <w:szCs w:val="20"/>
        </w:rPr>
        <w:t>19 June</w:t>
      </w:r>
      <w:r w:rsidR="002C584C" w:rsidRPr="00A30D13">
        <w:rPr>
          <w:rFonts w:ascii="Arial" w:hAnsi="Arial" w:cs="Arial"/>
          <w:sz w:val="20"/>
          <w:szCs w:val="20"/>
        </w:rPr>
        <w:t xml:space="preserve"> 2014</w:t>
      </w:r>
      <w:r w:rsidR="002C584C">
        <w:rPr>
          <w:sz w:val="20"/>
          <w:szCs w:val="20"/>
        </w:rPr>
        <w:tab/>
      </w:r>
      <w:r w:rsidR="002C584C">
        <w:rPr>
          <w:sz w:val="20"/>
          <w:szCs w:val="20"/>
        </w:rPr>
        <w:tab/>
      </w:r>
      <w:r w:rsidR="002C584C">
        <w:rPr>
          <w:sz w:val="20"/>
          <w:szCs w:val="20"/>
        </w:rPr>
        <w:tab/>
      </w:r>
      <w:r w:rsidR="002C584C">
        <w:rPr>
          <w:sz w:val="20"/>
          <w:szCs w:val="20"/>
        </w:rPr>
        <w:tab/>
      </w:r>
    </w:p>
    <w:p w:rsidR="002C584C" w:rsidRPr="008F16C0" w:rsidRDefault="002C584C" w:rsidP="008F16C0">
      <w:pPr>
        <w:jc w:val="right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25171">
        <w:rPr>
          <w:sz w:val="16"/>
          <w:szCs w:val="16"/>
        </w:rPr>
        <w:t>Sla-AGM-agenda-0307</w:t>
      </w:r>
      <w:r>
        <w:rPr>
          <w:sz w:val="16"/>
          <w:szCs w:val="16"/>
        </w:rPr>
        <w:t>14</w:t>
      </w:r>
    </w:p>
    <w:sectPr w:rsidR="002C584C" w:rsidRPr="008F16C0" w:rsidSect="00135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93" w:rsidRDefault="00960293" w:rsidP="00AE20B4">
      <w:pPr>
        <w:spacing w:after="0" w:line="240" w:lineRule="auto"/>
      </w:pPr>
      <w:r>
        <w:separator/>
      </w:r>
    </w:p>
  </w:endnote>
  <w:endnote w:type="continuationSeparator" w:id="0">
    <w:p w:rsidR="00960293" w:rsidRDefault="00960293" w:rsidP="00AE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B4" w:rsidRDefault="00AE20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B4" w:rsidRDefault="00AE20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B4" w:rsidRDefault="00AE20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93" w:rsidRDefault="00960293" w:rsidP="00AE20B4">
      <w:pPr>
        <w:spacing w:after="0" w:line="240" w:lineRule="auto"/>
      </w:pPr>
      <w:r>
        <w:separator/>
      </w:r>
    </w:p>
  </w:footnote>
  <w:footnote w:type="continuationSeparator" w:id="0">
    <w:p w:rsidR="00960293" w:rsidRDefault="00960293" w:rsidP="00AE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B4" w:rsidRDefault="00AE20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B4" w:rsidRDefault="00AE20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0B4" w:rsidRDefault="00AE20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2B9C"/>
    <w:multiLevelType w:val="multilevel"/>
    <w:tmpl w:val="6CD6C592"/>
    <w:lvl w:ilvl="0">
      <w:start w:val="1"/>
      <w:numFmt w:val="decimal"/>
      <w:lvlText w:val="%1.0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60CA7"/>
    <w:rsid w:val="00023669"/>
    <w:rsid w:val="00084C9A"/>
    <w:rsid w:val="000C16C4"/>
    <w:rsid w:val="001163DB"/>
    <w:rsid w:val="00135661"/>
    <w:rsid w:val="00166867"/>
    <w:rsid w:val="001E2DCD"/>
    <w:rsid w:val="00225681"/>
    <w:rsid w:val="0026293E"/>
    <w:rsid w:val="002C584C"/>
    <w:rsid w:val="002D683B"/>
    <w:rsid w:val="00303475"/>
    <w:rsid w:val="00316776"/>
    <w:rsid w:val="003D32C3"/>
    <w:rsid w:val="003D4C6F"/>
    <w:rsid w:val="00426820"/>
    <w:rsid w:val="00444D44"/>
    <w:rsid w:val="0046568B"/>
    <w:rsid w:val="005209AF"/>
    <w:rsid w:val="0053724F"/>
    <w:rsid w:val="005819D8"/>
    <w:rsid w:val="00582D80"/>
    <w:rsid w:val="005B170E"/>
    <w:rsid w:val="005C473C"/>
    <w:rsid w:val="00625171"/>
    <w:rsid w:val="00770512"/>
    <w:rsid w:val="007967E1"/>
    <w:rsid w:val="0085313B"/>
    <w:rsid w:val="008878A9"/>
    <w:rsid w:val="008F16C0"/>
    <w:rsid w:val="008F46C7"/>
    <w:rsid w:val="00960293"/>
    <w:rsid w:val="0097200D"/>
    <w:rsid w:val="00A30D13"/>
    <w:rsid w:val="00A456CA"/>
    <w:rsid w:val="00A46B84"/>
    <w:rsid w:val="00AE1494"/>
    <w:rsid w:val="00AE20B4"/>
    <w:rsid w:val="00BB30C8"/>
    <w:rsid w:val="00BE0E69"/>
    <w:rsid w:val="00C14839"/>
    <w:rsid w:val="00C263E1"/>
    <w:rsid w:val="00D67518"/>
    <w:rsid w:val="00DA0DA8"/>
    <w:rsid w:val="00E2657C"/>
    <w:rsid w:val="00E32613"/>
    <w:rsid w:val="00E52635"/>
    <w:rsid w:val="00E60CA7"/>
    <w:rsid w:val="00E9577F"/>
    <w:rsid w:val="00F12676"/>
    <w:rsid w:val="00F20395"/>
    <w:rsid w:val="00FA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CA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C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E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0B4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E2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0B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05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laati.org/?page_id=6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24</cp:revision>
  <cp:lastPrinted>2014-06-17T22:37:00Z</cp:lastPrinted>
  <dcterms:created xsi:type="dcterms:W3CDTF">2014-06-16T06:04:00Z</dcterms:created>
  <dcterms:modified xsi:type="dcterms:W3CDTF">2014-06-17T22:38:00Z</dcterms:modified>
</cp:coreProperties>
</file>